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C2" w:rsidRDefault="007051C2" w:rsidP="00DB67D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МБОУ СОШ№1      с/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«Село Троицкое» </w:t>
      </w:r>
    </w:p>
    <w:p w:rsidR="007051C2" w:rsidRDefault="007051C2" w:rsidP="00DB67D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Нанайского муниципального района  </w:t>
      </w:r>
    </w:p>
    <w:p w:rsidR="00F669FA" w:rsidRDefault="007051C2" w:rsidP="00DB67D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Хабаровского края </w:t>
      </w:r>
    </w:p>
    <w:p w:rsidR="007051C2" w:rsidRDefault="007051C2" w:rsidP="00DB67D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Е.Н. Сафронова </w:t>
      </w:r>
    </w:p>
    <w:p w:rsidR="007051C2" w:rsidRDefault="007051C2" w:rsidP="007051C2">
      <w:pPr>
        <w:jc w:val="center"/>
        <w:rPr>
          <w:rFonts w:ascii="Times New Roman" w:hAnsi="Times New Roman" w:cs="Times New Roman"/>
          <w:sz w:val="28"/>
        </w:rPr>
      </w:pPr>
    </w:p>
    <w:p w:rsidR="007051C2" w:rsidRPr="007051C2" w:rsidRDefault="007051C2" w:rsidP="007051C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051C2">
        <w:rPr>
          <w:rFonts w:ascii="Times New Roman" w:hAnsi="Times New Roman" w:cs="Times New Roman"/>
          <w:b/>
          <w:sz w:val="28"/>
        </w:rPr>
        <w:t xml:space="preserve">План работы по профилактики и предупреждению суицидального поведения среди </w:t>
      </w:r>
      <w:proofErr w:type="gramStart"/>
      <w:r w:rsidRPr="007051C2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7051C2">
        <w:rPr>
          <w:rFonts w:ascii="Times New Roman" w:hAnsi="Times New Roman" w:cs="Times New Roman"/>
          <w:b/>
          <w:sz w:val="28"/>
        </w:rPr>
        <w:t xml:space="preserve"> образовательного учреждения</w:t>
      </w:r>
      <w:r w:rsidR="00DB67DF">
        <w:rPr>
          <w:rFonts w:ascii="Times New Roman" w:hAnsi="Times New Roman" w:cs="Times New Roman"/>
          <w:b/>
          <w:sz w:val="28"/>
        </w:rPr>
        <w:t xml:space="preserve"> на 2023-2024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  <w:bookmarkEnd w:id="0"/>
    </w:p>
    <w:p w:rsidR="007051C2" w:rsidRDefault="007051C2" w:rsidP="007051C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97"/>
        <w:gridCol w:w="2980"/>
        <w:gridCol w:w="3172"/>
      </w:tblGrid>
      <w:tr w:rsidR="00B50DA4" w:rsidTr="00E85FF6">
        <w:tc>
          <w:tcPr>
            <w:tcW w:w="522" w:type="dxa"/>
          </w:tcPr>
          <w:p w:rsidR="00B50DA4" w:rsidRDefault="00B50DA4" w:rsidP="007051C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897" w:type="dxa"/>
          </w:tcPr>
          <w:p w:rsidR="00B50DA4" w:rsidRDefault="00B50DA4" w:rsidP="007051C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2980" w:type="dxa"/>
          </w:tcPr>
          <w:p w:rsidR="00B50DA4" w:rsidRDefault="00B50DA4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3172" w:type="dxa"/>
          </w:tcPr>
          <w:p w:rsidR="00B50DA4" w:rsidRDefault="00B50DA4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177CDA" w:rsidTr="00E85FF6">
        <w:tc>
          <w:tcPr>
            <w:tcW w:w="522" w:type="dxa"/>
          </w:tcPr>
          <w:p w:rsidR="00177CDA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97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Рассмотрение вопроса «О профилактике половой неприкосновенности несовершеннолетних» на педагогических советах</w:t>
            </w:r>
          </w:p>
        </w:tc>
        <w:tc>
          <w:tcPr>
            <w:tcW w:w="2980" w:type="dxa"/>
          </w:tcPr>
          <w:p w:rsidR="00177CDA" w:rsidRDefault="00177CDA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172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177CDA" w:rsidTr="00E85FF6">
        <w:tc>
          <w:tcPr>
            <w:tcW w:w="522" w:type="dxa"/>
          </w:tcPr>
          <w:p w:rsidR="00177CDA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97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родительских общешкольных собраний по профилактике половой неприкосновенности несовершеннолетних</w:t>
            </w:r>
          </w:p>
        </w:tc>
        <w:tc>
          <w:tcPr>
            <w:tcW w:w="2980" w:type="dxa"/>
          </w:tcPr>
          <w:p w:rsidR="00177CDA" w:rsidRDefault="00177CDA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172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</w:t>
            </w:r>
          </w:p>
        </w:tc>
      </w:tr>
      <w:tr w:rsidR="00177CDA" w:rsidTr="00E85FF6">
        <w:tc>
          <w:tcPr>
            <w:tcW w:w="522" w:type="dxa"/>
          </w:tcPr>
          <w:p w:rsidR="00177CDA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97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классных часов, бесед, консультаций по вопросу против половой неприкосновенности несовершеннолетних</w:t>
            </w:r>
          </w:p>
        </w:tc>
        <w:tc>
          <w:tcPr>
            <w:tcW w:w="2980" w:type="dxa"/>
          </w:tcPr>
          <w:p w:rsidR="00177CDA" w:rsidRDefault="00177CDA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1 раза в полугодие</w:t>
            </w:r>
          </w:p>
        </w:tc>
        <w:tc>
          <w:tcPr>
            <w:tcW w:w="3172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177CDA" w:rsidTr="00E85FF6">
        <w:tc>
          <w:tcPr>
            <w:tcW w:w="522" w:type="dxa"/>
          </w:tcPr>
          <w:p w:rsidR="00177CDA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97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обучения и проведения занятий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правовым знаниям, половой грамотности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(с участием представителей ОМВД России по Нанайскому району, КГБУЗ «Троицкая ЦРБ», КГАНОУ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Псилогия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и др. по согласованию)</w:t>
            </w:r>
          </w:p>
        </w:tc>
        <w:tc>
          <w:tcPr>
            <w:tcW w:w="2980" w:type="dxa"/>
          </w:tcPr>
          <w:p w:rsidR="00177CDA" w:rsidRDefault="00FB1F5F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менее 1 раза в полугодие</w:t>
            </w:r>
          </w:p>
        </w:tc>
        <w:tc>
          <w:tcPr>
            <w:tcW w:w="3172" w:type="dxa"/>
          </w:tcPr>
          <w:p w:rsidR="00177CDA" w:rsidRDefault="00FB1F5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FB1F5F" w:rsidTr="00E85FF6">
        <w:tc>
          <w:tcPr>
            <w:tcW w:w="522" w:type="dxa"/>
          </w:tcPr>
          <w:p w:rsidR="00FB1F5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2897" w:type="dxa"/>
          </w:tcPr>
          <w:p w:rsidR="00FB1F5F" w:rsidRDefault="00FB1F5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вопросов личной безопасности при общении с незнакомыми людьми (начальная школа) с участием представителей ОМВД России по Нана</w:t>
            </w:r>
            <w:r w:rsidR="00E85FF6">
              <w:rPr>
                <w:rFonts w:ascii="Times New Roman" w:hAnsi="Times New Roman" w:cs="Times New Roman"/>
                <w:sz w:val="28"/>
              </w:rPr>
              <w:t xml:space="preserve">йскому району, </w:t>
            </w:r>
            <w:r w:rsidR="00E85FF6">
              <w:rPr>
                <w:rFonts w:ascii="Times New Roman" w:hAnsi="Times New Roman" w:cs="Times New Roman"/>
                <w:sz w:val="28"/>
              </w:rPr>
              <w:t>КГАНОУ «</w:t>
            </w:r>
            <w:proofErr w:type="spellStart"/>
            <w:r w:rsidR="00E85FF6">
              <w:rPr>
                <w:rFonts w:ascii="Times New Roman" w:hAnsi="Times New Roman" w:cs="Times New Roman"/>
                <w:sz w:val="28"/>
              </w:rPr>
              <w:t>Псилогия</w:t>
            </w:r>
            <w:proofErr w:type="spellEnd"/>
            <w:r w:rsidR="00E85FF6">
              <w:rPr>
                <w:rFonts w:ascii="Times New Roman" w:hAnsi="Times New Roman" w:cs="Times New Roman"/>
                <w:sz w:val="28"/>
              </w:rPr>
              <w:t>» и др</w:t>
            </w:r>
            <w:r w:rsidR="00E85FF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80" w:type="dxa"/>
          </w:tcPr>
          <w:p w:rsidR="00FB1F5F" w:rsidRDefault="00E85FF6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 менее 1 раза в полугодие </w:t>
            </w:r>
          </w:p>
        </w:tc>
        <w:tc>
          <w:tcPr>
            <w:tcW w:w="3172" w:type="dxa"/>
          </w:tcPr>
          <w:p w:rsidR="00FB1F5F" w:rsidRDefault="00E85FF6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E85FF6" w:rsidTr="00E85FF6">
        <w:tc>
          <w:tcPr>
            <w:tcW w:w="522" w:type="dxa"/>
          </w:tcPr>
          <w:p w:rsidR="00E85FF6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97" w:type="dxa"/>
          </w:tcPr>
          <w:p w:rsidR="00E85FF6" w:rsidRDefault="00E85FF6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ранней беременности: лекции, консультации, буклеты, видео, презентации и т.д. (с участием представителей КГБУЗ «Троицкая ЦРБ»)</w:t>
            </w:r>
          </w:p>
          <w:p w:rsidR="00E85FF6" w:rsidRDefault="00E85FF6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7-11 классы </w:t>
            </w:r>
          </w:p>
        </w:tc>
        <w:tc>
          <w:tcPr>
            <w:tcW w:w="2980" w:type="dxa"/>
          </w:tcPr>
          <w:p w:rsidR="00E85FF6" w:rsidRDefault="00E85FF6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1 раза в полугодие</w:t>
            </w:r>
          </w:p>
        </w:tc>
        <w:tc>
          <w:tcPr>
            <w:tcW w:w="3172" w:type="dxa"/>
          </w:tcPr>
          <w:p w:rsidR="00E85FF6" w:rsidRDefault="00E85FF6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394637" w:rsidTr="00E85FF6">
        <w:tc>
          <w:tcPr>
            <w:tcW w:w="522" w:type="dxa"/>
          </w:tcPr>
          <w:p w:rsidR="00394637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97" w:type="dxa"/>
          </w:tcPr>
          <w:p w:rsidR="00394637" w:rsidRDefault="00394637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Половое воспитание подростков (половое созревание юноши, половое созревание девушки, взаимоотношения между юношей и девушкой (с участием КГБУЗ «Троицкая ЦРБ»)</w:t>
            </w:r>
            <w:proofErr w:type="gramEnd"/>
          </w:p>
          <w:p w:rsidR="00394637" w:rsidRDefault="00394637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6-11 классы</w:t>
            </w:r>
          </w:p>
        </w:tc>
        <w:tc>
          <w:tcPr>
            <w:tcW w:w="2980" w:type="dxa"/>
          </w:tcPr>
          <w:p w:rsidR="00394637" w:rsidRDefault="00394637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1 раза в полугодие</w:t>
            </w:r>
          </w:p>
        </w:tc>
        <w:tc>
          <w:tcPr>
            <w:tcW w:w="3172" w:type="dxa"/>
          </w:tcPr>
          <w:p w:rsidR="00394637" w:rsidRDefault="00394637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177CDA" w:rsidTr="00E85FF6">
        <w:tc>
          <w:tcPr>
            <w:tcW w:w="522" w:type="dxa"/>
          </w:tcPr>
          <w:p w:rsidR="00177CDA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897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Распространение листовок, памяток, буклетов по вопросам оказания помощи детям, попавшим в трудную жизненную ситуацию: «Правила простых не», «Умей сказать «Нет»», «Телефон доверия»</w:t>
            </w:r>
          </w:p>
        </w:tc>
        <w:tc>
          <w:tcPr>
            <w:tcW w:w="2980" w:type="dxa"/>
          </w:tcPr>
          <w:p w:rsidR="00177CDA" w:rsidRDefault="00177CDA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1 раза в полугодие</w:t>
            </w:r>
          </w:p>
        </w:tc>
        <w:tc>
          <w:tcPr>
            <w:tcW w:w="3172" w:type="dxa"/>
          </w:tcPr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DB67DF" w:rsidTr="00E85FF6">
        <w:tc>
          <w:tcPr>
            <w:tcW w:w="522" w:type="dxa"/>
          </w:tcPr>
          <w:p w:rsidR="00DB67D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97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стендов, пропагандирующих ценность жизни</w:t>
            </w:r>
          </w:p>
        </w:tc>
        <w:tc>
          <w:tcPr>
            <w:tcW w:w="2980" w:type="dxa"/>
          </w:tcPr>
          <w:p w:rsidR="00DB67DF" w:rsidRDefault="00DB67DF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="00280B25">
              <w:rPr>
                <w:rFonts w:ascii="Times New Roman" w:hAnsi="Times New Roman" w:cs="Times New Roman"/>
                <w:sz w:val="28"/>
              </w:rPr>
              <w:t>/январь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72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DB67DF" w:rsidTr="00E85FF6">
        <w:tc>
          <w:tcPr>
            <w:tcW w:w="522" w:type="dxa"/>
          </w:tcPr>
          <w:p w:rsidR="00DB67D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897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«Телефон доверия в телефон каждому ребенку»</w:t>
            </w:r>
          </w:p>
        </w:tc>
        <w:tc>
          <w:tcPr>
            <w:tcW w:w="2980" w:type="dxa"/>
          </w:tcPr>
          <w:p w:rsidR="00DB67DF" w:rsidRDefault="00DB67DF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3172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B50DA4" w:rsidTr="00E85FF6">
        <w:tc>
          <w:tcPr>
            <w:tcW w:w="522" w:type="dxa"/>
          </w:tcPr>
          <w:p w:rsidR="00B50DA4" w:rsidRDefault="00B50DA4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377C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97" w:type="dxa"/>
          </w:tcPr>
          <w:p w:rsidR="00B50DA4" w:rsidRDefault="00B50DA4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Диагностика адаптации 5 классов </w:t>
            </w:r>
          </w:p>
        </w:tc>
        <w:tc>
          <w:tcPr>
            <w:tcW w:w="2980" w:type="dxa"/>
          </w:tcPr>
          <w:p w:rsidR="00B50DA4" w:rsidRDefault="00B50DA4" w:rsidP="00DB67D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172" w:type="dxa"/>
          </w:tcPr>
          <w:p w:rsidR="00B50DA4" w:rsidRDefault="00A72BE3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B50DA4" w:rsidTr="00E85FF6">
        <w:tc>
          <w:tcPr>
            <w:tcW w:w="522" w:type="dxa"/>
          </w:tcPr>
          <w:p w:rsidR="00B50DA4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50DA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97" w:type="dxa"/>
          </w:tcPr>
          <w:p w:rsidR="00B50DA4" w:rsidRDefault="00B50DA4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консультации по запросу родителей, педагогов</w:t>
            </w:r>
          </w:p>
        </w:tc>
        <w:tc>
          <w:tcPr>
            <w:tcW w:w="2980" w:type="dxa"/>
          </w:tcPr>
          <w:p w:rsidR="00B50DA4" w:rsidRDefault="00175287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172" w:type="dxa"/>
          </w:tcPr>
          <w:p w:rsidR="00B50DA4" w:rsidRDefault="00A72BE3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DB67DF" w:rsidTr="00E85FF6">
        <w:tc>
          <w:tcPr>
            <w:tcW w:w="522" w:type="dxa"/>
          </w:tcPr>
          <w:p w:rsidR="00DB67D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B67D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97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 по раннему выявлению подростков склонных к суицидальному поведению</w:t>
            </w:r>
          </w:p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 классы</w:t>
            </w:r>
          </w:p>
        </w:tc>
        <w:tc>
          <w:tcPr>
            <w:tcW w:w="2980" w:type="dxa"/>
          </w:tcPr>
          <w:p w:rsidR="00DB67DF" w:rsidRDefault="00DB67DF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  <w:r w:rsidR="00280B25">
              <w:rPr>
                <w:rFonts w:ascii="Times New Roman" w:hAnsi="Times New Roman" w:cs="Times New Roman"/>
                <w:sz w:val="28"/>
              </w:rPr>
              <w:t>/апрель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72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руководитель, социальный педагог</w:t>
            </w:r>
          </w:p>
        </w:tc>
      </w:tr>
      <w:tr w:rsidR="00AB5853" w:rsidTr="00E85FF6">
        <w:tc>
          <w:tcPr>
            <w:tcW w:w="522" w:type="dxa"/>
          </w:tcPr>
          <w:p w:rsidR="00AB5853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897" w:type="dxa"/>
          </w:tcPr>
          <w:p w:rsidR="00AB5853" w:rsidRDefault="00AB5853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Информационные встречи с представителями органов профилактики и духовенства (ОМВД России по Нанайскому району, КГБУЗ «Троицкая ЦРБ», Церковь Троицы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Живоначальной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др. </w:t>
            </w:r>
            <w:r w:rsidR="00177CDA">
              <w:rPr>
                <w:rFonts w:ascii="Times New Roman" w:hAnsi="Times New Roman" w:cs="Times New Roman"/>
                <w:sz w:val="28"/>
              </w:rPr>
              <w:lastRenderedPageBreak/>
              <w:t>по согласованию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177CDA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4-11 классы </w:t>
            </w:r>
          </w:p>
        </w:tc>
        <w:tc>
          <w:tcPr>
            <w:tcW w:w="2980" w:type="dxa"/>
          </w:tcPr>
          <w:p w:rsidR="00AB5853" w:rsidRDefault="00177CDA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Октябрь/январь/апрель</w:t>
            </w:r>
          </w:p>
        </w:tc>
        <w:tc>
          <w:tcPr>
            <w:tcW w:w="3172" w:type="dxa"/>
          </w:tcPr>
          <w:p w:rsidR="00AB5853" w:rsidRDefault="00177CDA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руководитель, социальный педагог, зам. директора по воспитательной работе</w:t>
            </w:r>
          </w:p>
        </w:tc>
      </w:tr>
      <w:tr w:rsidR="00DB67DF" w:rsidTr="00E85FF6">
        <w:tc>
          <w:tcPr>
            <w:tcW w:w="522" w:type="dxa"/>
          </w:tcPr>
          <w:p w:rsidR="00DB67D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2897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Индивидуальное тестирование</w:t>
            </w:r>
          </w:p>
        </w:tc>
        <w:tc>
          <w:tcPr>
            <w:tcW w:w="2980" w:type="dxa"/>
          </w:tcPr>
          <w:p w:rsidR="00DB67DF" w:rsidRDefault="00DB67DF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запросу</w:t>
            </w:r>
          </w:p>
        </w:tc>
        <w:tc>
          <w:tcPr>
            <w:tcW w:w="3172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B50DA4" w:rsidTr="00E85FF6">
        <w:tc>
          <w:tcPr>
            <w:tcW w:w="522" w:type="dxa"/>
          </w:tcPr>
          <w:p w:rsidR="00B50DA4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897" w:type="dxa"/>
          </w:tcPr>
          <w:p w:rsidR="00B50DA4" w:rsidRDefault="00B50DA4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Психологическое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онлайн-тестирование на предмет употребления ПАВ (7-11 классы)</w:t>
            </w:r>
          </w:p>
        </w:tc>
        <w:tc>
          <w:tcPr>
            <w:tcW w:w="2980" w:type="dxa"/>
          </w:tcPr>
          <w:p w:rsidR="00B50DA4" w:rsidRDefault="00AB5853" w:rsidP="00AB585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172" w:type="dxa"/>
          </w:tcPr>
          <w:p w:rsidR="00B50DA4" w:rsidRDefault="00BD4AB6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</w:t>
            </w:r>
            <w:r w:rsidR="00A72BE3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-психолог</w:t>
            </w:r>
            <w:r w:rsidR="00A72BE3">
              <w:rPr>
                <w:rFonts w:ascii="Times New Roman" w:hAnsi="Times New Roman" w:cs="Times New Roman"/>
                <w:sz w:val="28"/>
              </w:rPr>
              <w:t>и</w:t>
            </w:r>
          </w:p>
        </w:tc>
      </w:tr>
      <w:tr w:rsidR="00FB0457" w:rsidTr="00E85FF6">
        <w:tc>
          <w:tcPr>
            <w:tcW w:w="522" w:type="dxa"/>
          </w:tcPr>
          <w:p w:rsidR="00FB0457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897" w:type="dxa"/>
          </w:tcPr>
          <w:p w:rsidR="00FB0457" w:rsidRDefault="00FB0457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«Неделя психологии»</w:t>
            </w:r>
          </w:p>
        </w:tc>
        <w:tc>
          <w:tcPr>
            <w:tcW w:w="2980" w:type="dxa"/>
          </w:tcPr>
          <w:p w:rsidR="00FB0457" w:rsidRDefault="00FB0457" w:rsidP="00AB585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172" w:type="dxa"/>
          </w:tcPr>
          <w:p w:rsidR="00FB0457" w:rsidRDefault="00FB0457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E85FF6" w:rsidTr="00E85FF6">
        <w:tc>
          <w:tcPr>
            <w:tcW w:w="522" w:type="dxa"/>
          </w:tcPr>
          <w:p w:rsidR="00E85FF6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897" w:type="dxa"/>
          </w:tcPr>
          <w:p w:rsidR="00E85FF6" w:rsidRDefault="00E85FF6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анонимного анкетирования, тестирования в рамках «Недели психологии» на тему «Письмо психологу», «Насилие над детьми, в чем оно проявляется?», «Меня обижают…»</w:t>
            </w:r>
          </w:p>
        </w:tc>
        <w:tc>
          <w:tcPr>
            <w:tcW w:w="2980" w:type="dxa"/>
          </w:tcPr>
          <w:p w:rsidR="00E85FF6" w:rsidRDefault="00E85FF6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Октябрь/ноябрь</w:t>
            </w:r>
          </w:p>
        </w:tc>
        <w:tc>
          <w:tcPr>
            <w:tcW w:w="3172" w:type="dxa"/>
          </w:tcPr>
          <w:p w:rsidR="00E85FF6" w:rsidRDefault="00E85FF6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педагоги-психологи, социальный педагог</w:t>
            </w:r>
          </w:p>
        </w:tc>
      </w:tr>
      <w:tr w:rsidR="00DB67DF" w:rsidTr="00E85FF6">
        <w:tc>
          <w:tcPr>
            <w:tcW w:w="522" w:type="dxa"/>
          </w:tcPr>
          <w:p w:rsidR="00DB67D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897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Тренинг «На тропе доверия» </w:t>
            </w:r>
          </w:p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4-11 классы в рамках «Недели психологии»</w:t>
            </w:r>
          </w:p>
        </w:tc>
        <w:tc>
          <w:tcPr>
            <w:tcW w:w="2980" w:type="dxa"/>
          </w:tcPr>
          <w:p w:rsidR="00DB67DF" w:rsidRDefault="00DB67DF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3172" w:type="dxa"/>
          </w:tcPr>
          <w:p w:rsidR="00DB67DF" w:rsidRDefault="00DB67DF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DB67DF" w:rsidTr="00E85FF6">
        <w:tc>
          <w:tcPr>
            <w:tcW w:w="522" w:type="dxa"/>
          </w:tcPr>
          <w:p w:rsidR="00DB67DF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97" w:type="dxa"/>
          </w:tcPr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родительские собрания «Подростковый суицид»</w:t>
            </w:r>
          </w:p>
          <w:p w:rsidR="00DB67DF" w:rsidRDefault="00DB67DF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 классы</w:t>
            </w:r>
          </w:p>
        </w:tc>
        <w:tc>
          <w:tcPr>
            <w:tcW w:w="2980" w:type="dxa"/>
          </w:tcPr>
          <w:p w:rsidR="00DB67DF" w:rsidRDefault="00DB67DF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</w:t>
            </w:r>
            <w:r w:rsidR="00280B25">
              <w:rPr>
                <w:rFonts w:ascii="Times New Roman" w:hAnsi="Times New Roman" w:cs="Times New Roman"/>
                <w:sz w:val="28"/>
              </w:rPr>
              <w:t>кабрь/март</w:t>
            </w:r>
          </w:p>
        </w:tc>
        <w:tc>
          <w:tcPr>
            <w:tcW w:w="3172" w:type="dxa"/>
          </w:tcPr>
          <w:p w:rsidR="00DB67DF" w:rsidRDefault="00DB67DF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руководитель, социальный педагог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Рассмотрение вопроса «Профилактика суицидального поведения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образовательном учреждении»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педагогическом совете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Декабрь/март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Терапия кризисных состояний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запросу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Психологическая игра «Мое настроение»</w:t>
            </w:r>
          </w:p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4-7 классы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  <w:r>
              <w:rPr>
                <w:rFonts w:ascii="Times New Roman" w:hAnsi="Times New Roman" w:cs="Times New Roman"/>
                <w:sz w:val="28"/>
              </w:rPr>
              <w:t>, классный руководитель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Психологическая игра «Мафия»</w:t>
            </w:r>
          </w:p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 классы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Родительское собрание «Психологическая поддержка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период ГИА»</w:t>
            </w:r>
          </w:p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9-11 классы 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Тренинг «Повышение стрессоустойчивости в период ГИА»</w:t>
            </w:r>
          </w:p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 классы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Приемный день психолога </w:t>
            </w:r>
          </w:p>
        </w:tc>
        <w:tc>
          <w:tcPr>
            <w:tcW w:w="2980" w:type="dxa"/>
          </w:tcPr>
          <w:p w:rsidR="00280B25" w:rsidRDefault="00280B25" w:rsidP="00BD4AB6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запросу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Психолого-педагогическое сопровождение обучающихся в период сдачи ГИА/ЕГЭ</w:t>
            </w:r>
          </w:p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 классы</w:t>
            </w:r>
          </w:p>
        </w:tc>
        <w:tc>
          <w:tcPr>
            <w:tcW w:w="2980" w:type="dxa"/>
          </w:tcPr>
          <w:p w:rsidR="00280B25" w:rsidRDefault="00280B25" w:rsidP="00280B25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Апрель/май             </w:t>
            </w:r>
          </w:p>
        </w:tc>
        <w:tc>
          <w:tcPr>
            <w:tcW w:w="3172" w:type="dxa"/>
          </w:tcPr>
          <w:p w:rsidR="00280B25" w:rsidRDefault="00280B25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</w:t>
            </w:r>
            <w:r>
              <w:rPr>
                <w:rFonts w:ascii="Times New Roman" w:hAnsi="Times New Roman" w:cs="Times New Roman"/>
                <w:sz w:val="28"/>
              </w:rPr>
              <w:t>, социальный педагог</w:t>
            </w:r>
          </w:p>
        </w:tc>
      </w:tr>
      <w:tr w:rsidR="00280B25" w:rsidTr="00E85FF6">
        <w:tc>
          <w:tcPr>
            <w:tcW w:w="522" w:type="dxa"/>
          </w:tcPr>
          <w:p w:rsidR="00280B25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897" w:type="dxa"/>
          </w:tcPr>
          <w:p w:rsidR="00280B25" w:rsidRDefault="00280B25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Психолого-педагогическое сопровождение детей «Группы риска» по результатам тестирования</w:t>
            </w:r>
          </w:p>
          <w:p w:rsidR="00AB5853" w:rsidRDefault="00AB5853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5-11 классы</w:t>
            </w:r>
          </w:p>
        </w:tc>
        <w:tc>
          <w:tcPr>
            <w:tcW w:w="2980" w:type="dxa"/>
          </w:tcPr>
          <w:p w:rsidR="00280B25" w:rsidRDefault="00AB5853" w:rsidP="00280B25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3172" w:type="dxa"/>
          </w:tcPr>
          <w:p w:rsidR="00280B25" w:rsidRDefault="00AB5853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Педагоги-психологи, классный руководитель</w:t>
            </w:r>
          </w:p>
        </w:tc>
      </w:tr>
      <w:tr w:rsidR="00394637" w:rsidTr="00E85FF6">
        <w:tc>
          <w:tcPr>
            <w:tcW w:w="522" w:type="dxa"/>
          </w:tcPr>
          <w:p w:rsidR="00394637" w:rsidRDefault="007377CE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  <w:tc>
          <w:tcPr>
            <w:tcW w:w="2897" w:type="dxa"/>
          </w:tcPr>
          <w:p w:rsidR="00394637" w:rsidRDefault="00394637" w:rsidP="007051C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Внесение дополнения в план воспитательной работы классных руководителей на предмет половой неприкосновенности несовершеннолетних</w:t>
            </w:r>
          </w:p>
        </w:tc>
        <w:tc>
          <w:tcPr>
            <w:tcW w:w="2980" w:type="dxa"/>
          </w:tcPr>
          <w:p w:rsidR="00394637" w:rsidRDefault="00394637" w:rsidP="00280B25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начале учебного года</w:t>
            </w:r>
          </w:p>
        </w:tc>
        <w:tc>
          <w:tcPr>
            <w:tcW w:w="3172" w:type="dxa"/>
          </w:tcPr>
          <w:p w:rsidR="00394637" w:rsidRDefault="00394637" w:rsidP="00A72BE3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:rsidR="007051C2" w:rsidRDefault="007051C2" w:rsidP="00175287">
      <w:pPr>
        <w:jc w:val="both"/>
        <w:rPr>
          <w:rFonts w:ascii="Times New Roman" w:hAnsi="Times New Roman" w:cs="Times New Roman"/>
          <w:sz w:val="28"/>
        </w:rPr>
      </w:pPr>
    </w:p>
    <w:p w:rsidR="00175287" w:rsidRPr="007051C2" w:rsidRDefault="00175287" w:rsidP="0017528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="00280B2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-психолог</w:t>
      </w:r>
      <w:r w:rsidR="00280B25">
        <w:rPr>
          <w:rFonts w:ascii="Times New Roman" w:hAnsi="Times New Roman" w:cs="Times New Roman"/>
          <w:sz w:val="28"/>
        </w:rPr>
        <w:t>и    А.А. Плотникова</w:t>
      </w:r>
      <w:r w:rsidR="002D2017">
        <w:rPr>
          <w:rFonts w:ascii="Times New Roman" w:hAnsi="Times New Roman" w:cs="Times New Roman"/>
          <w:sz w:val="28"/>
        </w:rPr>
        <w:t>, И.И. Коваленко</w:t>
      </w:r>
    </w:p>
    <w:sectPr w:rsidR="00175287" w:rsidRPr="0070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C2"/>
    <w:rsid w:val="00175287"/>
    <w:rsid w:val="00177CDA"/>
    <w:rsid w:val="00280B25"/>
    <w:rsid w:val="002D2017"/>
    <w:rsid w:val="00394637"/>
    <w:rsid w:val="00574411"/>
    <w:rsid w:val="007051C2"/>
    <w:rsid w:val="007377CE"/>
    <w:rsid w:val="0084038E"/>
    <w:rsid w:val="00A72BE3"/>
    <w:rsid w:val="00AB5853"/>
    <w:rsid w:val="00B50DA4"/>
    <w:rsid w:val="00BD4AB6"/>
    <w:rsid w:val="00DA3369"/>
    <w:rsid w:val="00DB67DF"/>
    <w:rsid w:val="00E85FF6"/>
    <w:rsid w:val="00F669FA"/>
    <w:rsid w:val="00FB0457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Свищь Елена Николаевна</dc:creator>
  <cp:lastModifiedBy>Анита</cp:lastModifiedBy>
  <cp:revision>12</cp:revision>
  <dcterms:created xsi:type="dcterms:W3CDTF">2022-04-25T01:02:00Z</dcterms:created>
  <dcterms:modified xsi:type="dcterms:W3CDTF">2023-11-16T09:35:00Z</dcterms:modified>
</cp:coreProperties>
</file>